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756"/>
        <w:gridCol w:w="897"/>
        <w:gridCol w:w="827"/>
        <w:gridCol w:w="970"/>
        <w:gridCol w:w="969"/>
        <w:gridCol w:w="1137"/>
        <w:gridCol w:w="1106"/>
        <w:gridCol w:w="773"/>
        <w:gridCol w:w="801"/>
      </w:tblGrid>
      <w:tr w:rsidR="00835AD7" w:rsidRPr="00865A6E" w14:paraId="3688ACA6" w14:textId="77777777" w:rsidTr="00696AE3">
        <w:trPr>
          <w:trHeight w:val="557"/>
        </w:trPr>
        <w:tc>
          <w:tcPr>
            <w:tcW w:w="4508" w:type="dxa"/>
            <w:gridSpan w:val="5"/>
            <w:vAlign w:val="center"/>
          </w:tcPr>
          <w:p w14:paraId="7B5F2E28" w14:textId="77777777" w:rsidR="00835AD7" w:rsidRPr="00C06FFD" w:rsidRDefault="00835AD7" w:rsidP="00696AE3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0D7AAE98" w14:textId="1122AE05" w:rsidR="00835AD7" w:rsidRPr="00C06FFD" w:rsidRDefault="00835AD7" w:rsidP="00696AE3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>
              <w:rPr>
                <w:noProof/>
                <w:sz w:val="32"/>
                <w:szCs w:val="32"/>
                <w:lang w:eastAsia="en-GB"/>
              </w:rPr>
              <w:t xml:space="preserve">wc: </w:t>
            </w:r>
            <w:r w:rsidR="0088410C">
              <w:rPr>
                <w:noProof/>
                <w:sz w:val="32"/>
                <w:szCs w:val="32"/>
                <w:lang w:eastAsia="en-GB"/>
              </w:rPr>
              <w:t>6.7.</w:t>
            </w:r>
            <w:r>
              <w:rPr>
                <w:noProof/>
                <w:sz w:val="32"/>
                <w:szCs w:val="32"/>
                <w:lang w:eastAsia="en-GB"/>
              </w:rPr>
              <w:t>20</w:t>
            </w:r>
          </w:p>
        </w:tc>
      </w:tr>
      <w:tr w:rsidR="00835AD7" w:rsidRPr="00865A6E" w14:paraId="7980D420" w14:textId="77777777" w:rsidTr="00696AE3">
        <w:trPr>
          <w:trHeight w:val="845"/>
        </w:trPr>
        <w:tc>
          <w:tcPr>
            <w:tcW w:w="5409" w:type="dxa"/>
            <w:gridSpan w:val="6"/>
            <w:vAlign w:val="center"/>
          </w:tcPr>
          <w:p w14:paraId="34543552" w14:textId="77777777" w:rsidR="00835AD7" w:rsidRPr="004A3E7A" w:rsidRDefault="00835AD7" w:rsidP="00696AE3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D8E5C8A" w14:textId="352549FD" w:rsidR="00835AD7" w:rsidRPr="00865A6E" w:rsidRDefault="00835AD7" w:rsidP="00696AE3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2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>
              <w:rPr>
                <w:b/>
                <w:noProof/>
                <w:sz w:val="40"/>
                <w:lang w:eastAsia="en-GB"/>
              </w:rPr>
              <w:t>6</w:t>
            </w:r>
          </w:p>
        </w:tc>
      </w:tr>
      <w:tr w:rsidR="00835AD7" w:rsidRPr="00865A6E" w14:paraId="3BB1957D" w14:textId="77777777" w:rsidTr="00835AD7">
        <w:trPr>
          <w:trHeight w:val="1635"/>
        </w:trPr>
        <w:tc>
          <w:tcPr>
            <w:tcW w:w="1803" w:type="dxa"/>
            <w:gridSpan w:val="2"/>
            <w:vAlign w:val="center"/>
          </w:tcPr>
          <w:p w14:paraId="5E56C017" w14:textId="77777777" w:rsidR="00835AD7" w:rsidRPr="00DA64A4" w:rsidRDefault="00835AD7" w:rsidP="00696AE3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411424EC" w14:textId="75213554" w:rsidR="00835AD7" w:rsidRPr="00DA64A4" w:rsidRDefault="00624FAA" w:rsidP="00D43D41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a book on </w:t>
            </w:r>
            <w:r w:rsidR="00D43D41">
              <w:rPr>
                <w:rFonts w:cstheme="minorHAnsi"/>
                <w:noProof/>
                <w:sz w:val="20"/>
                <w:szCs w:val="20"/>
                <w:lang w:eastAsia="en-GB"/>
              </w:rPr>
              <w:t>flowers</w:t>
            </w:r>
          </w:p>
        </w:tc>
        <w:tc>
          <w:tcPr>
            <w:tcW w:w="1803" w:type="dxa"/>
            <w:gridSpan w:val="2"/>
            <w:vAlign w:val="center"/>
          </w:tcPr>
          <w:p w14:paraId="3CD94129" w14:textId="79E3D906" w:rsidR="00835AD7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Make a </w:t>
            </w:r>
            <w:r w:rsidR="00D43D41">
              <w:rPr>
                <w:rFonts w:cstheme="minorHAnsi"/>
                <w:noProof/>
                <w:sz w:val="20"/>
                <w:szCs w:val="20"/>
                <w:lang w:eastAsia="en-GB"/>
              </w:rPr>
              <w:t>tissue flower</w:t>
            </w:r>
          </w:p>
          <w:p w14:paraId="75A58A0C" w14:textId="77777777" w:rsidR="00835AD7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6AADEB7D" w14:textId="77777777" w:rsidR="00835AD7" w:rsidRPr="00DA64A4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shd w:val="clear" w:color="auto" w:fill="7030A0"/>
            <w:vAlign w:val="center"/>
          </w:tcPr>
          <w:p w14:paraId="33F67D7E" w14:textId="77777777" w:rsidR="00835AD7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Spellings:</w:t>
            </w:r>
          </w:p>
          <w:p w14:paraId="29852E7E" w14:textId="635CE6FF" w:rsidR="00835AD7" w:rsidRDefault="00D43D41" w:rsidP="0088410C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knock</w:t>
            </w:r>
          </w:p>
          <w:p w14:paraId="5529549F" w14:textId="71B59BC4" w:rsidR="00D43D41" w:rsidRDefault="00D43D41" w:rsidP="0088410C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know</w:t>
            </w:r>
          </w:p>
          <w:p w14:paraId="696A03EA" w14:textId="41FFD05B" w:rsidR="00D43D41" w:rsidRDefault="00D43D41" w:rsidP="0088410C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knee</w:t>
            </w:r>
          </w:p>
          <w:p w14:paraId="25B3F62A" w14:textId="2C7B35B4" w:rsidR="00D43D41" w:rsidRPr="00DA64A4" w:rsidRDefault="00D43D41" w:rsidP="0088410C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knarl</w:t>
            </w:r>
          </w:p>
        </w:tc>
        <w:tc>
          <w:tcPr>
            <w:tcW w:w="1803" w:type="dxa"/>
            <w:gridSpan w:val="2"/>
            <w:vAlign w:val="center"/>
          </w:tcPr>
          <w:p w14:paraId="03F75FE2" w14:textId="77777777" w:rsidR="00835AD7" w:rsidRPr="00DA64A4" w:rsidRDefault="00835AD7" w:rsidP="00696A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A4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4262489" w14:textId="0F4895EC" w:rsidR="00835AD7" w:rsidRDefault="00D43D41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Classify plants and flowers</w:t>
            </w:r>
            <w:r w:rsidR="00835AD7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into groups</w:t>
            </w:r>
          </w:p>
          <w:p w14:paraId="065487E5" w14:textId="77777777" w:rsidR="00835AD7" w:rsidRPr="00DA64A4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73EE13C9" w14:textId="77777777" w:rsidR="00835AD7" w:rsidRPr="00DA64A4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.</w:t>
            </w:r>
          </w:p>
          <w:p w14:paraId="0F79FDAF" w14:textId="772FBB37" w:rsidR="00835AD7" w:rsidRDefault="00D43D41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Write a fact file for a flower</w:t>
            </w:r>
          </w:p>
          <w:p w14:paraId="5605D932" w14:textId="77777777" w:rsidR="00835AD7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396A3CF7" w14:textId="77777777" w:rsidR="00835AD7" w:rsidRPr="00DA64A4" w:rsidRDefault="00835AD7" w:rsidP="00696AE3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Writing X1</w:t>
            </w:r>
          </w:p>
        </w:tc>
      </w:tr>
      <w:tr w:rsidR="00835AD7" w:rsidRPr="00865A6E" w14:paraId="2AFE91DD" w14:textId="77777777" w:rsidTr="00835AD7">
        <w:trPr>
          <w:trHeight w:val="1635"/>
        </w:trPr>
        <w:tc>
          <w:tcPr>
            <w:tcW w:w="1803" w:type="dxa"/>
            <w:gridSpan w:val="2"/>
            <w:shd w:val="clear" w:color="auto" w:fill="7030A0"/>
            <w:vAlign w:val="center"/>
          </w:tcPr>
          <w:p w14:paraId="62874BF0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Spellings:</w:t>
            </w:r>
          </w:p>
          <w:p w14:paraId="17250245" w14:textId="4A5C5F44" w:rsidR="00835AD7" w:rsidRDefault="00D43D41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race</w:t>
            </w:r>
          </w:p>
          <w:p w14:paraId="1AE0AFA1" w14:textId="41019756" w:rsidR="00D43D41" w:rsidRDefault="00D43D41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face</w:t>
            </w:r>
          </w:p>
          <w:p w14:paraId="25716C75" w14:textId="77777777" w:rsidR="00D43D41" w:rsidRDefault="00D43D41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cycle</w:t>
            </w:r>
          </w:p>
          <w:p w14:paraId="7C7BE12E" w14:textId="77777777" w:rsidR="00D43D41" w:rsidRDefault="00D43D41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space</w:t>
            </w:r>
          </w:p>
          <w:p w14:paraId="4ABA9FCF" w14:textId="2198B213" w:rsidR="00D43D41" w:rsidRPr="00DA64A4" w:rsidRDefault="00D43D41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circle</w:t>
            </w:r>
          </w:p>
        </w:tc>
        <w:tc>
          <w:tcPr>
            <w:tcW w:w="1803" w:type="dxa"/>
            <w:gridSpan w:val="2"/>
            <w:vAlign w:val="center"/>
          </w:tcPr>
          <w:p w14:paraId="7491A51B" w14:textId="77777777" w:rsidR="00835AD7" w:rsidRPr="00DA64A4" w:rsidRDefault="00835AD7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  <w:p w14:paraId="12780601" w14:textId="0A88086F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Wri</w:t>
            </w:r>
            <w:r w:rsidR="00D43D41">
              <w:rPr>
                <w:noProof/>
                <w:sz w:val="20"/>
                <w:szCs w:val="20"/>
                <w:lang w:eastAsia="en-GB"/>
              </w:rPr>
              <w:t>te the alphabet out and find a flower</w:t>
            </w:r>
            <w:r>
              <w:rPr>
                <w:noProof/>
                <w:sz w:val="20"/>
                <w:szCs w:val="20"/>
                <w:lang w:eastAsia="en-GB"/>
              </w:rPr>
              <w:t xml:space="preserve"> for each letter of the alphabet</w:t>
            </w:r>
          </w:p>
          <w:p w14:paraId="218B1E52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7116EDFA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7B486E2" w14:textId="77777777" w:rsidR="00835AD7" w:rsidRPr="00DA64A4" w:rsidRDefault="00835AD7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 xml:space="preserve">Practice your Times tables </w:t>
            </w:r>
          </w:p>
          <w:p w14:paraId="03A757B5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5DC78CB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.</w:t>
            </w:r>
          </w:p>
          <w:p w14:paraId="3612ECDF" w14:textId="0FB9A48E" w:rsidR="00835AD7" w:rsidRDefault="00D43D41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Research how a plant grows</w:t>
            </w:r>
          </w:p>
          <w:p w14:paraId="0F15FAC9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5942A757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6D1AA8E4" w14:textId="77777777" w:rsidR="00835AD7" w:rsidRPr="00DA64A4" w:rsidRDefault="00835AD7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32CE2F6F" w14:textId="55D11C88" w:rsidR="00835AD7" w:rsidRPr="00DA64A4" w:rsidRDefault="00624FAA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a favouite book with an adult</w:t>
            </w:r>
          </w:p>
        </w:tc>
      </w:tr>
      <w:tr w:rsidR="00835AD7" w:rsidRPr="00865A6E" w14:paraId="27647A77" w14:textId="77777777" w:rsidTr="00835AD7">
        <w:trPr>
          <w:trHeight w:val="1635"/>
        </w:trPr>
        <w:tc>
          <w:tcPr>
            <w:tcW w:w="1803" w:type="dxa"/>
            <w:gridSpan w:val="2"/>
            <w:vAlign w:val="center"/>
          </w:tcPr>
          <w:p w14:paraId="032E8B47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2BA1DAEA" w14:textId="01A04824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Wri</w:t>
            </w:r>
            <w:r w:rsidR="00D43D41">
              <w:rPr>
                <w:noProof/>
                <w:sz w:val="20"/>
                <w:szCs w:val="20"/>
                <w:lang w:eastAsia="en-GB"/>
              </w:rPr>
              <w:t>te a short description of a flower using adjectives</w:t>
            </w:r>
          </w:p>
          <w:p w14:paraId="7B581EB8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7E9F7645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468937F7" w14:textId="77777777" w:rsidR="00835AD7" w:rsidRPr="00DA64A4" w:rsidRDefault="00835AD7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1934E529" w14:textId="5F403C76" w:rsidR="00835AD7" w:rsidRPr="00DA64A4" w:rsidRDefault="00D43D41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hyperlink r:id="rId4" w:history="1">
              <w:r w:rsidR="00624FAA">
                <w:rPr>
                  <w:rStyle w:val="Hyperlink"/>
                </w:rPr>
                <w:t>www.storynory</w:t>
              </w:r>
            </w:hyperlink>
          </w:p>
        </w:tc>
        <w:tc>
          <w:tcPr>
            <w:tcW w:w="1803" w:type="dxa"/>
            <w:gridSpan w:val="2"/>
            <w:vAlign w:val="center"/>
          </w:tcPr>
          <w:p w14:paraId="7159DF23" w14:textId="142B88EF" w:rsidR="00835AD7" w:rsidRPr="00DA64A4" w:rsidRDefault="00835AD7" w:rsidP="00D43D41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Visit the </w:t>
            </w:r>
            <w:r w:rsidR="00D43D41">
              <w:rPr>
                <w:noProof/>
                <w:sz w:val="20"/>
                <w:szCs w:val="20"/>
                <w:lang w:eastAsia="en-GB"/>
              </w:rPr>
              <w:t>park</w:t>
            </w:r>
            <w:r>
              <w:rPr>
                <w:noProof/>
                <w:sz w:val="20"/>
                <w:szCs w:val="20"/>
                <w:lang w:eastAsia="en-GB"/>
              </w:rPr>
              <w:t xml:space="preserve"> and collect </w:t>
            </w:r>
            <w:r w:rsidR="00D43D41">
              <w:rPr>
                <w:noProof/>
                <w:sz w:val="20"/>
                <w:szCs w:val="20"/>
                <w:lang w:eastAsia="en-GB"/>
              </w:rPr>
              <w:t>flowers</w:t>
            </w:r>
            <w:r>
              <w:rPr>
                <w:noProof/>
                <w:sz w:val="20"/>
                <w:szCs w:val="20"/>
                <w:lang w:eastAsia="en-GB"/>
              </w:rPr>
              <w:t xml:space="preserve">- </w:t>
            </w: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  <w:r>
              <w:rPr>
                <w:noProof/>
              </w:rPr>
              <w:t xml:space="preserve"> </w:t>
            </w:r>
          </w:p>
        </w:tc>
        <w:tc>
          <w:tcPr>
            <w:tcW w:w="1803" w:type="dxa"/>
            <w:gridSpan w:val="2"/>
            <w:shd w:val="clear" w:color="auto" w:fill="7030A0"/>
            <w:vAlign w:val="center"/>
          </w:tcPr>
          <w:p w14:paraId="24504B35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Spellings:</w:t>
            </w:r>
          </w:p>
          <w:p w14:paraId="4F1748C9" w14:textId="215A0A75" w:rsidR="00835AD7" w:rsidRDefault="00D43D41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gem</w:t>
            </w:r>
          </w:p>
          <w:p w14:paraId="46B01C19" w14:textId="26BC9B63" w:rsidR="00D43D41" w:rsidRDefault="00D43D41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giant</w:t>
            </w:r>
          </w:p>
          <w:p w14:paraId="58DA4F59" w14:textId="341DC0AB" w:rsidR="00D43D41" w:rsidRDefault="00D43D41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magic</w:t>
            </w:r>
          </w:p>
          <w:p w14:paraId="5C6931E2" w14:textId="59945AEF" w:rsidR="00D43D41" w:rsidRPr="00DA64A4" w:rsidRDefault="00D43D41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giraffe</w:t>
            </w:r>
          </w:p>
        </w:tc>
        <w:tc>
          <w:tcPr>
            <w:tcW w:w="1804" w:type="dxa"/>
            <w:gridSpan w:val="2"/>
            <w:vAlign w:val="center"/>
          </w:tcPr>
          <w:p w14:paraId="4AAB9473" w14:textId="77777777" w:rsidR="00835AD7" w:rsidRPr="00DA64A4" w:rsidRDefault="00835AD7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 xml:space="preserve">Practice your Times tables </w:t>
            </w:r>
          </w:p>
          <w:p w14:paraId="336AE874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X10</w:t>
            </w:r>
          </w:p>
        </w:tc>
      </w:tr>
      <w:tr w:rsidR="00835AD7" w:rsidRPr="00865A6E" w14:paraId="187C336C" w14:textId="77777777" w:rsidTr="00835AD7">
        <w:trPr>
          <w:trHeight w:val="1635"/>
        </w:trPr>
        <w:tc>
          <w:tcPr>
            <w:tcW w:w="1803" w:type="dxa"/>
            <w:gridSpan w:val="2"/>
            <w:vAlign w:val="center"/>
          </w:tcPr>
          <w:p w14:paraId="54BAF647" w14:textId="1CBB7305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Go on a park treasure hunt and collect as many things as you find</w:t>
            </w:r>
          </w:p>
          <w:p w14:paraId="2386F3D6" w14:textId="7B3EE9F2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03" w:type="dxa"/>
            <w:gridSpan w:val="2"/>
            <w:shd w:val="clear" w:color="auto" w:fill="7030A0"/>
            <w:vAlign w:val="center"/>
          </w:tcPr>
          <w:p w14:paraId="030E0CE8" w14:textId="2774D054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Spellings:</w:t>
            </w:r>
          </w:p>
          <w:p w14:paraId="67ABC442" w14:textId="5275B6CD" w:rsidR="00624FAA" w:rsidRDefault="00624FAA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5569B72A" w14:textId="77777777" w:rsidR="00835AD7" w:rsidRDefault="00D43D41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cry</w:t>
            </w:r>
          </w:p>
          <w:p w14:paraId="4502A5F0" w14:textId="77777777" w:rsidR="00D43D41" w:rsidRDefault="00D43D41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fly</w:t>
            </w:r>
          </w:p>
          <w:p w14:paraId="0255FEA9" w14:textId="77777777" w:rsidR="00D43D41" w:rsidRDefault="00D43D41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try</w:t>
            </w:r>
          </w:p>
          <w:p w14:paraId="759333C0" w14:textId="507D7B6C" w:rsidR="00D43D41" w:rsidRPr="00DA64A4" w:rsidRDefault="00D43D41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reply</w:t>
            </w:r>
          </w:p>
        </w:tc>
        <w:tc>
          <w:tcPr>
            <w:tcW w:w="1803" w:type="dxa"/>
            <w:gridSpan w:val="2"/>
            <w:vAlign w:val="center"/>
          </w:tcPr>
          <w:p w14:paraId="2B354742" w14:textId="77777777" w:rsidR="00835AD7" w:rsidRPr="00DA64A4" w:rsidRDefault="00835AD7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35FB8838" w14:textId="1335CC4F" w:rsidR="00835AD7" w:rsidRPr="00DA64A4" w:rsidRDefault="00D43D41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hyperlink r:id="rId5" w:history="1">
              <w:proofErr w:type="spellStart"/>
              <w:r w:rsidR="00624FAA">
                <w:rPr>
                  <w:rStyle w:val="Hyperlink"/>
                </w:rPr>
                <w:t>folkestonemuseum</w:t>
              </w:r>
              <w:proofErr w:type="spellEnd"/>
            </w:hyperlink>
          </w:p>
        </w:tc>
        <w:tc>
          <w:tcPr>
            <w:tcW w:w="1803" w:type="dxa"/>
            <w:gridSpan w:val="2"/>
            <w:vAlign w:val="center"/>
          </w:tcPr>
          <w:p w14:paraId="0DA58CA3" w14:textId="59DA1BFF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Choose a </w:t>
            </w:r>
            <w:r w:rsidR="00D43D41">
              <w:rPr>
                <w:noProof/>
                <w:sz w:val="20"/>
                <w:szCs w:val="20"/>
                <w:lang w:eastAsia="en-GB"/>
              </w:rPr>
              <w:t>flower and write an acrostic</w:t>
            </w:r>
            <w:r>
              <w:rPr>
                <w:noProof/>
                <w:sz w:val="20"/>
                <w:szCs w:val="20"/>
                <w:lang w:eastAsia="en-GB"/>
              </w:rPr>
              <w:t xml:space="preserve"> poem about it</w:t>
            </w:r>
            <w:r w:rsidRPr="00DA64A4">
              <w:rPr>
                <w:noProof/>
                <w:sz w:val="20"/>
                <w:szCs w:val="20"/>
                <w:lang w:eastAsia="en-GB"/>
              </w:rPr>
              <w:t>.</w:t>
            </w:r>
          </w:p>
          <w:p w14:paraId="2310F6D9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5CDAAE0F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4C545D60" w14:textId="40BC685E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Sketch some flowers in a garden/park</w:t>
            </w:r>
          </w:p>
          <w:p w14:paraId="5B8F033D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</w:tr>
      <w:tr w:rsidR="00835AD7" w:rsidRPr="00865A6E" w14:paraId="3A5427AD" w14:textId="77777777" w:rsidTr="00624FAA">
        <w:trPr>
          <w:trHeight w:val="1635"/>
        </w:trPr>
        <w:tc>
          <w:tcPr>
            <w:tcW w:w="1803" w:type="dxa"/>
            <w:gridSpan w:val="2"/>
            <w:vAlign w:val="center"/>
          </w:tcPr>
          <w:p w14:paraId="6FCD7E2A" w14:textId="79541AF2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Go on a walk to a pond and </w:t>
            </w:r>
            <w:r w:rsidR="00624FAA">
              <w:rPr>
                <w:noProof/>
                <w:sz w:val="20"/>
                <w:szCs w:val="20"/>
                <w:lang w:eastAsia="en-GB"/>
              </w:rPr>
              <w:t>take a fishing net</w:t>
            </w:r>
            <w:r w:rsidR="00D43D41">
              <w:rPr>
                <w:noProof/>
                <w:sz w:val="20"/>
                <w:szCs w:val="20"/>
                <w:lang w:eastAsia="en-GB"/>
              </w:rPr>
              <w:t>. Look at pond flowers</w:t>
            </w:r>
          </w:p>
          <w:p w14:paraId="396DF97C" w14:textId="77777777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4B08D6FF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2D2CE362" w14:textId="7ADB9C18" w:rsidR="00835AD7" w:rsidRPr="00DA64A4" w:rsidRDefault="00D43D41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Practice</w:t>
            </w:r>
            <w:r w:rsidR="00835AD7" w:rsidRPr="00DA64A4">
              <w:rPr>
                <w:b/>
                <w:noProof/>
                <w:sz w:val="20"/>
                <w:szCs w:val="20"/>
                <w:lang w:eastAsia="en-GB"/>
              </w:rPr>
              <w:t xml:space="preserve"> your Times tables </w:t>
            </w:r>
          </w:p>
          <w:p w14:paraId="2E1BEBE9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036242A" w14:textId="5D866E7D" w:rsidR="00835AD7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Write a story about a </w:t>
            </w:r>
            <w:r w:rsidR="00D43D41">
              <w:rPr>
                <w:noProof/>
                <w:sz w:val="20"/>
                <w:szCs w:val="20"/>
                <w:lang w:eastAsia="en-GB"/>
              </w:rPr>
              <w:t>bug</w:t>
            </w:r>
            <w:r>
              <w:rPr>
                <w:noProof/>
                <w:sz w:val="20"/>
                <w:szCs w:val="20"/>
                <w:lang w:eastAsia="en-GB"/>
              </w:rPr>
              <w:t xml:space="preserve"> and </w:t>
            </w:r>
            <w:r w:rsidR="00D43D41">
              <w:rPr>
                <w:noProof/>
                <w:sz w:val="20"/>
                <w:szCs w:val="20"/>
                <w:lang w:eastAsia="en-GB"/>
              </w:rPr>
              <w:t>what flowers he sees</w:t>
            </w:r>
          </w:p>
          <w:p w14:paraId="3815FC8E" w14:textId="77777777" w:rsidR="00835AD7" w:rsidRPr="00DA64A4" w:rsidRDefault="00835AD7" w:rsidP="00696AE3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7A106F90" w14:textId="5A5B2AFD" w:rsidR="00624FAA" w:rsidRPr="00DA64A4" w:rsidRDefault="00D43D41" w:rsidP="00624FAA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hyperlink r:id="rId6" w:history="1">
              <w:r w:rsidR="00624FAA">
                <w:rPr>
                  <w:rStyle w:val="Hyperlink"/>
                </w:rPr>
                <w:t>topmarks.co.uk/maths</w:t>
              </w:r>
            </w:hyperlink>
          </w:p>
          <w:p w14:paraId="4FD7AD3C" w14:textId="19E54BEB" w:rsidR="00835AD7" w:rsidRPr="00DA64A4" w:rsidRDefault="00835AD7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04" w:type="dxa"/>
            <w:gridSpan w:val="2"/>
            <w:shd w:val="clear" w:color="auto" w:fill="7030A0"/>
            <w:vAlign w:val="center"/>
          </w:tcPr>
          <w:p w14:paraId="672B230C" w14:textId="7CEC80DC" w:rsidR="00835AD7" w:rsidRDefault="00624FAA" w:rsidP="00696AE3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Spellings:</w:t>
            </w:r>
          </w:p>
          <w:p w14:paraId="10D17642" w14:textId="0BBEB65D" w:rsidR="00624FAA" w:rsidRDefault="00D43D41" w:rsidP="0088410C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pencil</w:t>
            </w:r>
          </w:p>
          <w:p w14:paraId="3748B4EF" w14:textId="353417DC" w:rsidR="00D43D41" w:rsidRDefault="00D43D41" w:rsidP="0088410C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fossil</w:t>
            </w:r>
          </w:p>
          <w:p w14:paraId="67EA1BCE" w14:textId="77777777" w:rsidR="00D43D41" w:rsidRDefault="00D43D41" w:rsidP="0088410C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pupil </w:t>
            </w:r>
          </w:p>
          <w:p w14:paraId="2A841C94" w14:textId="2E860E94" w:rsidR="00D43D41" w:rsidRDefault="00D43D41" w:rsidP="0088410C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  <w:szCs w:val="20"/>
                <w:lang w:eastAsia="en-GB"/>
              </w:rPr>
              <w:t>hospital</w:t>
            </w:r>
          </w:p>
          <w:p w14:paraId="2C39A3F8" w14:textId="5983FB33" w:rsidR="00D43D41" w:rsidRPr="00DA64A4" w:rsidRDefault="00D43D41" w:rsidP="0088410C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835AD7" w:rsidRPr="00865A6E" w14:paraId="504511E4" w14:textId="77777777" w:rsidTr="00696AE3">
        <w:tc>
          <w:tcPr>
            <w:tcW w:w="1803" w:type="dxa"/>
            <w:gridSpan w:val="2"/>
          </w:tcPr>
          <w:p w14:paraId="4982F5BC" w14:textId="77777777" w:rsidR="00835AD7" w:rsidRPr="00865A6E" w:rsidRDefault="00835AD7" w:rsidP="00696AE3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019F7A0" w14:textId="77777777" w:rsidR="00835AD7" w:rsidRPr="00865A6E" w:rsidRDefault="00835AD7" w:rsidP="00696AE3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3F3D9628" w14:textId="77777777" w:rsidR="00835AD7" w:rsidRPr="00865A6E" w:rsidRDefault="00835AD7" w:rsidP="00696AE3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38B65EFD" w14:textId="77777777" w:rsidR="00835AD7" w:rsidRPr="00865A6E" w:rsidRDefault="00835AD7" w:rsidP="00696AE3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4766DD50" w14:textId="77777777" w:rsidR="00835AD7" w:rsidRPr="00865A6E" w:rsidRDefault="00835AD7" w:rsidP="00696AE3">
            <w:pPr>
              <w:rPr>
                <w:noProof/>
                <w:lang w:eastAsia="en-GB"/>
              </w:rPr>
            </w:pPr>
          </w:p>
        </w:tc>
      </w:tr>
      <w:tr w:rsidR="00835AD7" w:rsidRPr="00865A6E" w14:paraId="1F19BD32" w14:textId="77777777" w:rsidTr="00696AE3">
        <w:tc>
          <w:tcPr>
            <w:tcW w:w="9016" w:type="dxa"/>
            <w:gridSpan w:val="10"/>
          </w:tcPr>
          <w:p w14:paraId="04CC2AC7" w14:textId="77777777" w:rsidR="00835AD7" w:rsidRDefault="00835AD7" w:rsidP="00696AE3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2791CAB1" w14:textId="77777777" w:rsidR="00835AD7" w:rsidRPr="007A12B6" w:rsidRDefault="00835AD7" w:rsidP="00696AE3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835AD7" w:rsidRPr="00865A6E" w14:paraId="6417425B" w14:textId="77777777" w:rsidTr="00696AE3">
        <w:tc>
          <w:tcPr>
            <w:tcW w:w="9016" w:type="dxa"/>
            <w:gridSpan w:val="10"/>
          </w:tcPr>
          <w:p w14:paraId="397BF949" w14:textId="77777777" w:rsidR="00835AD7" w:rsidRPr="0083421C" w:rsidRDefault="00835AD7" w:rsidP="00696AE3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835AD7" w:rsidRPr="00865A6E" w14:paraId="29AC2733" w14:textId="77777777" w:rsidTr="00696AE3">
        <w:trPr>
          <w:trHeight w:val="1249"/>
        </w:trPr>
        <w:tc>
          <w:tcPr>
            <w:tcW w:w="4508" w:type="dxa"/>
            <w:gridSpan w:val="5"/>
            <w:vAlign w:val="center"/>
          </w:tcPr>
          <w:p w14:paraId="6B5978EB" w14:textId="77777777" w:rsidR="00835AD7" w:rsidRDefault="00835AD7" w:rsidP="00696A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280C3BC" w14:textId="77777777" w:rsidR="00835AD7" w:rsidRDefault="00835AD7" w:rsidP="00696A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00E1E096" w14:textId="77777777" w:rsidR="00835AD7" w:rsidRDefault="00835AD7" w:rsidP="00696A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7471936F" w14:textId="77777777" w:rsidR="00835AD7" w:rsidRDefault="00835AD7" w:rsidP="00696A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44320B53" w14:textId="77777777" w:rsidR="00835AD7" w:rsidRDefault="00835AD7" w:rsidP="00696A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4EE95A39" w14:textId="77777777" w:rsidR="00835AD7" w:rsidRDefault="00835AD7" w:rsidP="00696A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69372C33" w14:textId="77777777" w:rsidR="00835AD7" w:rsidRDefault="00835AD7" w:rsidP="00696A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04A78529" w14:textId="77777777" w:rsidR="00835AD7" w:rsidRPr="0083421C" w:rsidRDefault="00835AD7" w:rsidP="00696AE3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835AD7" w:rsidRPr="00865A6E" w14:paraId="6B397787" w14:textId="77777777" w:rsidTr="00696AE3">
        <w:trPr>
          <w:trHeight w:val="341"/>
        </w:trPr>
        <w:tc>
          <w:tcPr>
            <w:tcW w:w="901" w:type="dxa"/>
            <w:vAlign w:val="center"/>
          </w:tcPr>
          <w:p w14:paraId="4C6896EF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63732CA2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4842C93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6DAEE88E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6A1C71AA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60417E1E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4B902C4D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50052EC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87A167B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6EBD3224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835AD7" w:rsidRPr="00865A6E" w14:paraId="6106C8FA" w14:textId="77777777" w:rsidTr="00696AE3">
        <w:trPr>
          <w:trHeight w:val="341"/>
        </w:trPr>
        <w:tc>
          <w:tcPr>
            <w:tcW w:w="901" w:type="dxa"/>
            <w:vAlign w:val="center"/>
          </w:tcPr>
          <w:p w14:paraId="16AB57FA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65AD4E2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25A5AB62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FAC9ACD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BBBA042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67FFF27E" w14:textId="77777777" w:rsidR="00835AD7" w:rsidRDefault="00835AD7" w:rsidP="00696AE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142CE87A" w14:textId="77777777" w:rsidR="00835AD7" w:rsidRDefault="00835AD7"/>
    <w:sectPr w:rsidR="00835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D7"/>
    <w:rsid w:val="00624FAA"/>
    <w:rsid w:val="00835AD7"/>
    <w:rsid w:val="0088410C"/>
    <w:rsid w:val="00D4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5642"/>
  <w15:chartTrackingRefBased/>
  <w15:docId w15:val="{B5E832C2-4586-4282-8093-8F3238C5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5-7-years/counting" TargetMode="External"/><Relationship Id="rId5" Type="http://schemas.openxmlformats.org/officeDocument/2006/relationships/hyperlink" Target="https://folkestonemuseum.co.uk/portfolio/natural/" TargetMode="External"/><Relationship Id="rId4" Type="http://schemas.openxmlformats.org/officeDocument/2006/relationships/hyperlink" Target="https://www.storyno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Gammons</dc:creator>
  <cp:keywords/>
  <dc:description/>
  <cp:lastModifiedBy>GammonsC</cp:lastModifiedBy>
  <cp:revision>2</cp:revision>
  <dcterms:created xsi:type="dcterms:W3CDTF">2020-06-29T07:11:00Z</dcterms:created>
  <dcterms:modified xsi:type="dcterms:W3CDTF">2020-06-29T07:11:00Z</dcterms:modified>
</cp:coreProperties>
</file>